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9D" w:rsidRPr="00BF3821" w:rsidRDefault="00BF3821">
      <w:pPr>
        <w:pStyle w:val="a3"/>
        <w:jc w:val="center"/>
        <w:rPr>
          <w:rFonts w:ascii="Times New Roman" w:hAnsi="Times New Roman"/>
          <w:b/>
          <w:bCs/>
        </w:rPr>
      </w:pPr>
      <w:r w:rsidRPr="00BF3821">
        <w:rPr>
          <w:rFonts w:ascii="Times New Roman" w:hAnsi="Times New Roman"/>
          <w:b/>
          <w:bCs/>
        </w:rPr>
        <w:t>Муниципальное бюджетное общеобразовательное учреждение</w:t>
      </w:r>
    </w:p>
    <w:p w:rsidR="00BF3821" w:rsidRPr="00BF3821" w:rsidRDefault="00BF3821" w:rsidP="00BF38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F3821">
        <w:rPr>
          <w:rFonts w:ascii="Times New Roman" w:hAnsi="Times New Roman" w:cs="Times New Roman"/>
          <w:sz w:val="28"/>
          <w:szCs w:val="28"/>
        </w:rPr>
        <w:t>«Средняя общеобразовательная школа № 1»</w:t>
      </w:r>
    </w:p>
    <w:p w:rsidR="0095099D" w:rsidRDefault="0095099D">
      <w:pPr>
        <w:pStyle w:val="a4"/>
        <w:ind w:right="-1134"/>
        <w:jc w:val="center"/>
      </w:pPr>
    </w:p>
    <w:p w:rsidR="0095099D" w:rsidRDefault="0095099D">
      <w:pPr>
        <w:pStyle w:val="a4"/>
        <w:ind w:right="-1134"/>
        <w:jc w:val="center"/>
        <w:rPr>
          <w:rFonts w:ascii="Times New Roman" w:hAnsi="Times New Roman" w:cs="Times New Roman"/>
          <w:sz w:val="20"/>
          <w:szCs w:val="20"/>
        </w:rPr>
      </w:pPr>
    </w:p>
    <w:p w:rsidR="0095099D" w:rsidRDefault="0095099D">
      <w:pPr>
        <w:pStyle w:val="a4"/>
        <w:ind w:right="-1134"/>
        <w:jc w:val="center"/>
        <w:rPr>
          <w:rFonts w:ascii="Times New Roman" w:hAnsi="Times New Roman" w:cs="Times New Roman"/>
          <w:sz w:val="20"/>
          <w:szCs w:val="20"/>
        </w:rPr>
      </w:pPr>
    </w:p>
    <w:p w:rsidR="0095099D" w:rsidRDefault="0095099D">
      <w:pPr>
        <w:pStyle w:val="a4"/>
        <w:ind w:right="-1134"/>
        <w:jc w:val="center"/>
        <w:rPr>
          <w:rFonts w:ascii="Times New Roman" w:hAnsi="Times New Roman" w:cs="Times New Roman"/>
          <w:sz w:val="20"/>
          <w:szCs w:val="20"/>
        </w:rPr>
      </w:pPr>
    </w:p>
    <w:p w:rsidR="0095099D" w:rsidRDefault="0095099D">
      <w:pPr>
        <w:pStyle w:val="a4"/>
        <w:ind w:right="-1134"/>
        <w:jc w:val="center"/>
        <w:rPr>
          <w:rFonts w:ascii="Times New Roman" w:hAnsi="Times New Roman" w:cs="Times New Roman"/>
          <w:sz w:val="20"/>
          <w:szCs w:val="20"/>
        </w:rPr>
      </w:pPr>
    </w:p>
    <w:p w:rsidR="0095099D" w:rsidRDefault="00411EE5">
      <w:pPr>
        <w:pStyle w:val="a4"/>
        <w:ind w:right="-1134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Индивидуальный образовательный маршрут    педагога</w:t>
      </w:r>
    </w:p>
    <w:p w:rsidR="0095099D" w:rsidRDefault="0095099D">
      <w:pPr>
        <w:pStyle w:val="a4"/>
        <w:spacing w:after="0" w:line="288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95099D" w:rsidRDefault="0095099D">
      <w:pPr>
        <w:pStyle w:val="a4"/>
        <w:spacing w:after="0" w:line="288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95099D" w:rsidRDefault="0095099D">
      <w:pPr>
        <w:pStyle w:val="a4"/>
        <w:spacing w:after="0" w:line="288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95099D" w:rsidRDefault="00BF3821">
      <w:pPr>
        <w:pStyle w:val="a4"/>
        <w:spacing w:after="0" w:line="288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ФИО учителя</w:t>
      </w:r>
    </w:p>
    <w:p w:rsidR="00BF3821" w:rsidRDefault="00BF3821">
      <w:pPr>
        <w:pStyle w:val="a4"/>
        <w:spacing w:after="0" w:line="288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предмет</w:t>
      </w:r>
    </w:p>
    <w:p w:rsidR="0095099D" w:rsidRDefault="0095099D">
      <w:pPr>
        <w:pStyle w:val="a4"/>
        <w:spacing w:after="0" w:line="288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</w:p>
    <w:p w:rsidR="0095099D" w:rsidRDefault="0095099D">
      <w:pPr>
        <w:pStyle w:val="a4"/>
        <w:spacing w:after="0" w:line="288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</w:p>
    <w:p w:rsidR="0095099D" w:rsidRDefault="0095099D">
      <w:pPr>
        <w:pStyle w:val="a4"/>
        <w:spacing w:after="0" w:line="288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</w:p>
    <w:p w:rsidR="0095099D" w:rsidRDefault="0095099D">
      <w:pPr>
        <w:pStyle w:val="a4"/>
        <w:spacing w:after="0" w:line="288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</w:p>
    <w:p w:rsidR="0095099D" w:rsidRDefault="0095099D">
      <w:pPr>
        <w:pStyle w:val="a4"/>
        <w:spacing w:after="0" w:line="288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</w:p>
    <w:p w:rsidR="0095099D" w:rsidRDefault="0095099D">
      <w:pPr>
        <w:pStyle w:val="a4"/>
        <w:spacing w:after="0" w:line="288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</w:p>
    <w:p w:rsidR="0095099D" w:rsidRDefault="0095099D">
      <w:pPr>
        <w:pStyle w:val="a4"/>
        <w:spacing w:after="0" w:line="288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</w:p>
    <w:p w:rsidR="0095099D" w:rsidRDefault="0095099D">
      <w:pPr>
        <w:pStyle w:val="a4"/>
        <w:spacing w:after="0" w:line="288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</w:p>
    <w:p w:rsidR="0095099D" w:rsidRDefault="00BF3821">
      <w:pPr>
        <w:pStyle w:val="a4"/>
        <w:spacing w:after="0" w:line="288" w:lineRule="auto"/>
        <w:ind w:firstLine="709"/>
        <w:jc w:val="center"/>
        <w:rPr>
          <w:rFonts w:ascii="Times New Roman" w:hAnsi="Times New Roman"/>
          <w:b/>
          <w:color w:val="000000"/>
          <w:sz w:val="28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Чайковский</w:t>
      </w:r>
      <w:r w:rsidR="00411EE5">
        <w:rPr>
          <w:rFonts w:ascii="Times New Roman" w:hAnsi="Times New Roman"/>
          <w:b/>
          <w:color w:val="000000"/>
          <w:sz w:val="28"/>
        </w:rPr>
        <w:t>,  2022</w:t>
      </w:r>
      <w:proofErr w:type="gramEnd"/>
    </w:p>
    <w:p w:rsidR="0095099D" w:rsidRDefault="0095099D" w:rsidP="00BF3821">
      <w:pPr>
        <w:pStyle w:val="a4"/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036A8D" w:rsidRDefault="00036A8D">
      <w:pPr>
        <w:pStyle w:val="a4"/>
        <w:spacing w:after="0" w:line="288" w:lineRule="auto"/>
        <w:ind w:firstLine="709"/>
        <w:jc w:val="center"/>
        <w:rPr>
          <w:rFonts w:ascii="Times New Roman" w:hAnsi="Times New Roman"/>
          <w:b/>
          <w:color w:val="000000"/>
          <w:sz w:val="28"/>
        </w:rPr>
      </w:pPr>
    </w:p>
    <w:p w:rsidR="0095099D" w:rsidRDefault="00411EE5">
      <w:pPr>
        <w:pStyle w:val="a4"/>
        <w:spacing w:after="0" w:line="288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Информационная справка об авторе</w:t>
      </w:r>
    </w:p>
    <w:p w:rsidR="0095099D" w:rsidRDefault="0095099D">
      <w:pPr>
        <w:pStyle w:val="a4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60" w:type="dxa"/>
        <w:tblInd w:w="-5" w:type="dxa"/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5441"/>
        <w:gridCol w:w="9019"/>
      </w:tblGrid>
      <w:tr w:rsidR="0095099D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Default="00411EE5">
            <w:pPr>
              <w:pStyle w:val="a8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Образовательная организация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1D6E2E" w:rsidRDefault="001D6E2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D6E2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«Средняя общеобразовательная школа №1»</w:t>
            </w:r>
          </w:p>
        </w:tc>
      </w:tr>
      <w:tr w:rsidR="00BF3821" w:rsidTr="00FD022B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821" w:rsidRDefault="00BF3821" w:rsidP="00BF3821">
            <w:pPr>
              <w:pStyle w:val="a8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Дата заполнения 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821" w:rsidRPr="001D6E2E" w:rsidRDefault="001D6E2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D6E2E">
              <w:rPr>
                <w:rFonts w:ascii="Times New Roman" w:hAnsi="Times New Roman" w:cs="Times New Roman"/>
                <w:sz w:val="28"/>
                <w:szCs w:val="28"/>
              </w:rPr>
              <w:t>23.11.2022</w:t>
            </w:r>
          </w:p>
        </w:tc>
      </w:tr>
      <w:tr w:rsidR="0095099D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Default="00411EE5">
            <w:pPr>
              <w:pStyle w:val="a8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Ф. И. О.  автора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1D6E2E" w:rsidRDefault="001D6E2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D6E2E">
              <w:rPr>
                <w:rFonts w:ascii="Times New Roman" w:hAnsi="Times New Roman" w:cs="Times New Roman"/>
                <w:sz w:val="28"/>
                <w:szCs w:val="28"/>
              </w:rPr>
              <w:t>Десяткова Анна Ильинична</w:t>
            </w:r>
          </w:p>
        </w:tc>
      </w:tr>
      <w:tr w:rsidR="0095099D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Default="00411EE5">
            <w:pPr>
              <w:pStyle w:val="a8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Занимаемая должность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1D6E2E" w:rsidRDefault="001D6E2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D6E2E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95099D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Default="00411EE5">
            <w:pPr>
              <w:pStyle w:val="a8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Образование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1D6E2E" w:rsidRDefault="001D6E2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D6E2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95099D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Default="00411EE5">
            <w:pPr>
              <w:pStyle w:val="a8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Педагогический стаж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1D6E2E" w:rsidRDefault="001D6E2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D6E2E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95099D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Default="00411EE5">
            <w:pPr>
              <w:pStyle w:val="a8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Квалификационная категория, дата присвоения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1D6E2E" w:rsidRDefault="001D6E2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D6E2E">
              <w:rPr>
                <w:rFonts w:ascii="Times New Roman" w:hAnsi="Times New Roman" w:cs="Times New Roman"/>
                <w:sz w:val="28"/>
                <w:szCs w:val="28"/>
              </w:rPr>
              <w:t>Первая, 19.11.2022</w:t>
            </w:r>
          </w:p>
        </w:tc>
      </w:tr>
      <w:tr w:rsidR="0095099D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Default="00411EE5">
            <w:pPr>
              <w:pStyle w:val="a8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Сведения о профессиональной переподготовке (название программы, название организации, период обучения)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Default="0095099D">
            <w:pPr>
              <w:pStyle w:val="a8"/>
            </w:pPr>
          </w:p>
        </w:tc>
      </w:tr>
      <w:tr w:rsidR="0095099D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Default="00411EE5">
            <w:pPr>
              <w:pStyle w:val="a8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Курсы повышения квалификации за последний год (название программы, название организации, объем часов, дата прохождения)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122514" w:rsidRDefault="00122514">
            <w:pPr>
              <w:pStyle w:val="a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2514">
              <w:rPr>
                <w:rFonts w:ascii="Times New Roman" w:hAnsi="Times New Roman" w:cs="Times New Roman"/>
                <w:sz w:val="28"/>
                <w:szCs w:val="28"/>
              </w:rPr>
              <w:t>«Современный педа</w:t>
            </w:r>
            <w:bookmarkStart w:id="0" w:name="_GoBack"/>
            <w:bookmarkEnd w:id="0"/>
            <w:r w:rsidRPr="00122514">
              <w:rPr>
                <w:rFonts w:ascii="Times New Roman" w:hAnsi="Times New Roman" w:cs="Times New Roman"/>
                <w:sz w:val="28"/>
                <w:szCs w:val="28"/>
              </w:rPr>
              <w:t>гог: новые роли, новые технологии» (</w:t>
            </w:r>
            <w:proofErr w:type="spellStart"/>
            <w:r w:rsidRPr="00122514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Pr="00122514">
              <w:rPr>
                <w:rFonts w:ascii="Times New Roman" w:hAnsi="Times New Roman" w:cs="Times New Roman"/>
                <w:sz w:val="28"/>
                <w:szCs w:val="28"/>
              </w:rPr>
              <w:t xml:space="preserve"> как новая профессия в образовании)</w:t>
            </w:r>
          </w:p>
        </w:tc>
      </w:tr>
      <w:tr w:rsidR="0095099D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Default="00411EE5" w:rsidP="00BF3821">
            <w:pPr>
              <w:pStyle w:val="a8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Цель</w:t>
            </w:r>
            <w:r w:rsidR="00BF3821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разработки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ИОМа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(повышение професс</w:t>
            </w:r>
            <w:r w:rsidR="00BF3821">
              <w:rPr>
                <w:rFonts w:ascii="Times New Roman" w:hAnsi="Times New Roman"/>
                <w:color w:val="000000"/>
                <w:sz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</w:rPr>
              <w:t>ональной компетентности по вопросу …..)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Default="001D6E2E">
            <w:pPr>
              <w:pStyle w:val="a8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Повышение профессиональной компетентности в выстраивании системы работы по формированию познавательных универсальных учебных действий (работа с информацией в разном виде) на уроках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математики</w:t>
            </w:r>
          </w:p>
        </w:tc>
      </w:tr>
      <w:tr w:rsidR="00BF3821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821" w:rsidRDefault="00BF3821" w:rsidP="00BF3821">
            <w:pPr>
              <w:pStyle w:val="a8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Задачи разработки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ИОМа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:</w:t>
            </w:r>
          </w:p>
          <w:p w:rsidR="00BF3821" w:rsidRDefault="00BF3821" w:rsidP="00BF3821">
            <w:pPr>
              <w:pStyle w:val="a8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821" w:rsidRDefault="001D6E2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D6E2E">
              <w:rPr>
                <w:rFonts w:ascii="Times New Roman" w:hAnsi="Times New Roman" w:cs="Times New Roman"/>
                <w:sz w:val="28"/>
                <w:szCs w:val="28"/>
              </w:rPr>
              <w:t>Конкрет</w:t>
            </w:r>
            <w:r w:rsidR="00CB5A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6E2E">
              <w:rPr>
                <w:rFonts w:ascii="Times New Roman" w:hAnsi="Times New Roman" w:cs="Times New Roman"/>
                <w:sz w:val="28"/>
                <w:szCs w:val="28"/>
              </w:rPr>
              <w:t>зировать результат работы по преобразованию информации</w:t>
            </w:r>
          </w:p>
          <w:p w:rsidR="00CB5AE6" w:rsidRPr="001D6E2E" w:rsidRDefault="00CB5AE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(определить критерии достижения)</w:t>
            </w:r>
          </w:p>
          <w:p w:rsidR="001D6E2E" w:rsidRPr="001D6E2E" w:rsidRDefault="001D6E2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D6E2E">
              <w:rPr>
                <w:rFonts w:ascii="Times New Roman" w:hAnsi="Times New Roman" w:cs="Times New Roman"/>
                <w:sz w:val="28"/>
                <w:szCs w:val="28"/>
              </w:rPr>
              <w:t>Проанализировать учебники и пособия на предмет содержания заданий, способствующих формированию умения работать с информацией в разном виде (таблицы, схемы)</w:t>
            </w:r>
          </w:p>
          <w:p w:rsidR="001D6E2E" w:rsidRPr="001D6E2E" w:rsidRDefault="001D6E2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D6E2E">
              <w:rPr>
                <w:rFonts w:ascii="Times New Roman" w:hAnsi="Times New Roman" w:cs="Times New Roman"/>
                <w:sz w:val="28"/>
                <w:szCs w:val="28"/>
              </w:rPr>
              <w:t>Познакомиться с успешными практиками педагогического сообщества</w:t>
            </w:r>
          </w:p>
          <w:p w:rsidR="001D6E2E" w:rsidRPr="001D6E2E" w:rsidRDefault="001D6E2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D6E2E">
              <w:rPr>
                <w:rFonts w:ascii="Times New Roman" w:hAnsi="Times New Roman" w:cs="Times New Roman"/>
                <w:sz w:val="28"/>
                <w:szCs w:val="28"/>
              </w:rPr>
              <w:t>Апробировать приемы, направленные на формирование умения работать с информацией в разном виде</w:t>
            </w:r>
          </w:p>
          <w:p w:rsidR="001D6E2E" w:rsidRPr="001D6E2E" w:rsidRDefault="001D6E2E" w:rsidP="00A4501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D6E2E">
              <w:rPr>
                <w:rFonts w:ascii="Times New Roman" w:hAnsi="Times New Roman" w:cs="Times New Roman"/>
                <w:sz w:val="28"/>
                <w:szCs w:val="28"/>
              </w:rPr>
              <w:t>Описа</w:t>
            </w:r>
            <w:r w:rsidR="00A4501A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1D6E2E">
              <w:rPr>
                <w:rFonts w:ascii="Times New Roman" w:hAnsi="Times New Roman" w:cs="Times New Roman"/>
                <w:sz w:val="28"/>
                <w:szCs w:val="28"/>
              </w:rPr>
              <w:t xml:space="preserve"> сво</w:t>
            </w:r>
            <w:r w:rsidR="00A4501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D6E2E">
              <w:rPr>
                <w:rFonts w:ascii="Times New Roman" w:hAnsi="Times New Roman" w:cs="Times New Roman"/>
                <w:sz w:val="28"/>
                <w:szCs w:val="28"/>
              </w:rPr>
              <w:t xml:space="preserve"> опыт (рефлексия)</w:t>
            </w:r>
          </w:p>
        </w:tc>
      </w:tr>
      <w:tr w:rsidR="0095099D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Default="00411EE5">
            <w:pPr>
              <w:pStyle w:val="a8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Срок реализации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ИОМа</w:t>
            </w:r>
            <w:proofErr w:type="spellEnd"/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1D6E2E" w:rsidRDefault="001D6E2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D6E2E">
              <w:rPr>
                <w:rFonts w:ascii="Times New Roman" w:hAnsi="Times New Roman" w:cs="Times New Roman"/>
                <w:sz w:val="28"/>
                <w:szCs w:val="28"/>
              </w:rPr>
              <w:t>2022-2023 учебный год</w:t>
            </w:r>
          </w:p>
        </w:tc>
      </w:tr>
      <w:tr w:rsidR="0095099D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Default="00411EE5">
            <w:pPr>
              <w:pStyle w:val="a8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Ожидаемые результаты</w:t>
            </w:r>
          </w:p>
          <w:p w:rsidR="00BF3821" w:rsidRDefault="00BF3821">
            <w:pPr>
              <w:pStyle w:val="a8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Default="00A4501A" w:rsidP="00A4501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501A">
              <w:rPr>
                <w:rFonts w:ascii="Times New Roman" w:hAnsi="Times New Roman" w:cs="Times New Roman"/>
                <w:sz w:val="28"/>
                <w:szCs w:val="28"/>
              </w:rPr>
              <w:t>Понимаю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каким признакам можно судить о степени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умения работать с информацией</w:t>
            </w:r>
          </w:p>
          <w:p w:rsidR="00A4501A" w:rsidRDefault="00A4501A" w:rsidP="00A4501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 банк заданий (возможно из разных УМК для начальной школы), которые позволяют формировать умения работать с информацией (представлять, преобразовывать информацию из одного вида в другой)</w:t>
            </w:r>
          </w:p>
          <w:p w:rsidR="00A4501A" w:rsidRDefault="00A4501A" w:rsidP="00A4501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Определилась с ресурсами, источниками информации, позволяю</w:t>
            </w:r>
            <w:r w:rsidR="00533C5E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ими восполнять методические дефициты в данном вопросе (люди, интернет ресурсы</w:t>
            </w:r>
            <w:r w:rsidR="00533C5E">
              <w:rPr>
                <w:rFonts w:ascii="Times New Roman" w:hAnsi="Times New Roman" w:cs="Times New Roman"/>
                <w:sz w:val="28"/>
                <w:szCs w:val="28"/>
              </w:rPr>
              <w:t>, методическая литература, учебники)</w:t>
            </w:r>
          </w:p>
          <w:p w:rsidR="00533C5E" w:rsidRDefault="00533C5E" w:rsidP="00533C5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Подобраны «мои» приемы для формирования у детей умений по работе с информацией </w:t>
            </w:r>
          </w:p>
          <w:p w:rsidR="00533C5E" w:rsidRDefault="00533C5E" w:rsidP="00533C5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Произошло осмысление методики работы по данному направлению;  </w:t>
            </w:r>
          </w:p>
          <w:p w:rsidR="00533C5E" w:rsidRPr="00A4501A" w:rsidRDefault="00533C5E" w:rsidP="00533C5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методические продукты, которые представлены коллегам</w:t>
            </w:r>
          </w:p>
        </w:tc>
      </w:tr>
    </w:tbl>
    <w:p w:rsidR="0095099D" w:rsidRDefault="0095099D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5099D" w:rsidRDefault="0095099D">
      <w:pPr>
        <w:ind w:right="-1134"/>
        <w:jc w:val="center"/>
        <w:rPr>
          <w:rFonts w:ascii="Times New Roman" w:hAnsi="Times New Roman" w:cs="Times New Roman"/>
        </w:rPr>
      </w:pPr>
    </w:p>
    <w:p w:rsidR="0095099D" w:rsidRDefault="0095099D">
      <w:pPr>
        <w:ind w:right="-1134"/>
        <w:jc w:val="center"/>
        <w:rPr>
          <w:rFonts w:ascii="Times New Roman" w:hAnsi="Times New Roman" w:cs="Times New Roman"/>
        </w:rPr>
      </w:pPr>
    </w:p>
    <w:p w:rsidR="0095099D" w:rsidRDefault="0095099D">
      <w:pPr>
        <w:ind w:right="-1134"/>
        <w:jc w:val="center"/>
        <w:rPr>
          <w:rFonts w:ascii="Times New Roman" w:hAnsi="Times New Roman" w:cs="Times New Roman"/>
        </w:rPr>
      </w:pPr>
    </w:p>
    <w:p w:rsidR="0095099D" w:rsidRDefault="0095099D">
      <w:pPr>
        <w:ind w:right="-1134"/>
        <w:jc w:val="center"/>
        <w:rPr>
          <w:rFonts w:ascii="Times New Roman" w:hAnsi="Times New Roman" w:cs="Times New Roman"/>
        </w:rPr>
      </w:pPr>
    </w:p>
    <w:p w:rsidR="0095099D" w:rsidRDefault="0095099D">
      <w:pPr>
        <w:ind w:right="-1134"/>
        <w:jc w:val="center"/>
        <w:rPr>
          <w:rFonts w:ascii="Times New Roman" w:hAnsi="Times New Roman" w:cs="Times New Roman"/>
        </w:rPr>
      </w:pPr>
    </w:p>
    <w:p w:rsidR="0095099D" w:rsidRDefault="0095099D" w:rsidP="00BF3821">
      <w:pPr>
        <w:ind w:right="-1134"/>
        <w:rPr>
          <w:rFonts w:ascii="Times New Roman" w:hAnsi="Times New Roman" w:cs="Times New Roman"/>
        </w:rPr>
      </w:pPr>
    </w:p>
    <w:p w:rsidR="00BF3821" w:rsidRDefault="00BF3821" w:rsidP="00BF3821">
      <w:pPr>
        <w:ind w:right="-1134"/>
        <w:rPr>
          <w:rFonts w:ascii="Times New Roman" w:hAnsi="Times New Roman" w:cs="Times New Roman"/>
        </w:rPr>
      </w:pPr>
    </w:p>
    <w:p w:rsidR="00BF3821" w:rsidRDefault="00BF3821">
      <w:pPr>
        <w:ind w:righ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C5E" w:rsidRDefault="00533C5E">
      <w:pPr>
        <w:ind w:righ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C5E" w:rsidRDefault="00533C5E">
      <w:pPr>
        <w:ind w:righ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C5E" w:rsidRDefault="00533C5E">
      <w:pPr>
        <w:ind w:righ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C5E" w:rsidRDefault="00533C5E">
      <w:pPr>
        <w:ind w:righ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C5E" w:rsidRDefault="00533C5E">
      <w:pPr>
        <w:ind w:righ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3821" w:rsidRDefault="00BF3821">
      <w:pPr>
        <w:ind w:righ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99D" w:rsidRDefault="00411EE5">
      <w:pPr>
        <w:ind w:right="-1134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Дорожная карта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ИОМа</w:t>
      </w:r>
      <w:proofErr w:type="spellEnd"/>
    </w:p>
    <w:p w:rsidR="0095099D" w:rsidRDefault="00411EE5">
      <w:pPr>
        <w:ind w:right="-1134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(План реализации)</w:t>
      </w:r>
    </w:p>
    <w:tbl>
      <w:tblPr>
        <w:tblW w:w="1506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6420"/>
        <w:gridCol w:w="3119"/>
        <w:gridCol w:w="5528"/>
      </w:tblGrid>
      <w:tr w:rsidR="00BF3821" w:rsidTr="00BF3821">
        <w:trPr>
          <w:trHeight w:val="2205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821" w:rsidRDefault="00BF382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Организационные формы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ИОМа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821" w:rsidRDefault="00BF3821" w:rsidP="00533C5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деятельности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821" w:rsidRDefault="00BF382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Продукт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форма представления результата 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411EE5" w:rsidRDefault="00411EE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(Созданные продукты)</w:t>
            </w:r>
          </w:p>
          <w:p w:rsidR="00BF3821" w:rsidRDefault="00BF382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3821" w:rsidTr="00BF3821">
        <w:trPr>
          <w:trHeight w:val="1004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821" w:rsidRDefault="00BF3821" w:rsidP="00BF382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наставника,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сопровождающего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821" w:rsidRDefault="00533C5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Формулирую запрос</w:t>
            </w:r>
          </w:p>
          <w:p w:rsidR="00533C5E" w:rsidRDefault="00533C5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Задаю уточняющие вопросы</w:t>
            </w:r>
          </w:p>
          <w:p w:rsidR="00533C5E" w:rsidRDefault="00533C5E" w:rsidP="00533C5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Обсуждаю возможные ресурсы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0E2" w:rsidRDefault="007360E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Дневник</w:t>
            </w:r>
          </w:p>
          <w:p w:rsidR="00BF3821" w:rsidRDefault="007360E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Ресурсная карта</w:t>
            </w:r>
          </w:p>
        </w:tc>
      </w:tr>
      <w:tr w:rsidR="00BF3821" w:rsidTr="00BF3821">
        <w:trPr>
          <w:trHeight w:val="315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Default="00BF382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деятельности профессиональных сообществ, проектных и рабочих групп (очное), в том числе сетевых сообществ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Default="007360E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Своя группа</w:t>
            </w:r>
          </w:p>
          <w:p w:rsidR="007360E2" w:rsidRDefault="007360E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Представляю результаты</w:t>
            </w:r>
          </w:p>
          <w:p w:rsidR="007360E2" w:rsidRDefault="007360E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Ищу единомышленников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Default="007360E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работы</w:t>
            </w:r>
          </w:p>
          <w:p w:rsidR="007360E2" w:rsidRDefault="007360E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 выступления</w:t>
            </w:r>
          </w:p>
          <w:p w:rsidR="007360E2" w:rsidRDefault="007360E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  <w:p w:rsidR="007360E2" w:rsidRDefault="007360E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 новая проблемная группа</w:t>
            </w:r>
          </w:p>
        </w:tc>
      </w:tr>
      <w:tr w:rsidR="00BF3821" w:rsidTr="00BF3821">
        <w:trPr>
          <w:trHeight w:val="63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Default="00BF382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работа в образовательной организации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3E11" w:rsidRDefault="00973E1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Создаю методические продукты, транслирую положительный опыт коллегам</w:t>
            </w:r>
          </w:p>
          <w:p w:rsidR="00BF3821" w:rsidRDefault="00973E1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Представляю опыт работы для экспертизы</w:t>
            </w:r>
          </w:p>
          <w:p w:rsidR="00973E11" w:rsidRDefault="00973E1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Анализирую и оформляю в письменном виде результаты экспериментальной работы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Default="00973E11" w:rsidP="00973E1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Сборник приемов (ссылки)</w:t>
            </w:r>
          </w:p>
          <w:p w:rsidR="00973E11" w:rsidRDefault="00973E11" w:rsidP="00973E1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Тексты выступлений, презентации</w:t>
            </w:r>
          </w:p>
          <w:p w:rsidR="00973E11" w:rsidRDefault="00973E11" w:rsidP="00973E1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3E11" w:rsidRDefault="00973E11" w:rsidP="00973E1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Экспертное заключение</w:t>
            </w:r>
          </w:p>
          <w:p w:rsidR="00973E11" w:rsidRDefault="00973E11" w:rsidP="00973E1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</w:t>
            </w:r>
          </w:p>
        </w:tc>
      </w:tr>
      <w:tr w:rsidR="00BF3821" w:rsidTr="00BF3821">
        <w:trPr>
          <w:trHeight w:val="315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Default="00BF382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Саморазвитие, самообразование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Default="007360E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Смотрю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изучаю методическую литературу, встречаюсь с профессионалами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Default="00076DF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конспекты</w:t>
            </w:r>
          </w:p>
        </w:tc>
      </w:tr>
      <w:tr w:rsidR="00BF3821" w:rsidTr="00BF3821">
        <w:trPr>
          <w:trHeight w:val="63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Default="00BF382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результатов своей профессиональной деятельности (в виде выступления, методической разработки, рабочей программы, публикации, комплекта заданий, мастер-класса, технологической карты урока)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Default="00076DF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Оформляю методические наработки, нахожу пространство трансляции своего опыта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Default="00973E1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 карта по содержанию работы результата;</w:t>
            </w:r>
          </w:p>
          <w:p w:rsidR="00973E11" w:rsidRDefault="00076DF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Тексты выступления</w:t>
            </w:r>
          </w:p>
          <w:p w:rsidR="00076DF2" w:rsidRDefault="00076DF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</w:t>
            </w:r>
            <w:proofErr w:type="spellEnd"/>
          </w:p>
          <w:p w:rsidR="00076DF2" w:rsidRDefault="00076DF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Публикация</w:t>
            </w:r>
          </w:p>
        </w:tc>
      </w:tr>
      <w:tr w:rsidR="00BF3821" w:rsidTr="00BF3821">
        <w:trPr>
          <w:trHeight w:val="63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Default="00BF382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Курсы повышения квалификации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Default="00076DF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Нахожу курсы по данному направлению</w:t>
            </w:r>
          </w:p>
          <w:p w:rsidR="00076DF2" w:rsidRDefault="00076DF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Определяю с какими актуальными направлениями образовательного процесса возможно выстроить взаимосвязи</w:t>
            </w:r>
          </w:p>
          <w:p w:rsidR="00076DF2" w:rsidRDefault="00076DF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Осваиваю содержание курсовой подготовки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Default="00076DF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Свидетельства, материалы курсов, контрольные работы</w:t>
            </w:r>
          </w:p>
        </w:tc>
      </w:tr>
    </w:tbl>
    <w:p w:rsidR="0095099D" w:rsidRDefault="0095099D" w:rsidP="00411EE5">
      <w:pPr>
        <w:rPr>
          <w:sz w:val="28"/>
          <w:szCs w:val="28"/>
        </w:rPr>
      </w:pPr>
    </w:p>
    <w:sectPr w:rsidR="0095099D" w:rsidSect="00BF3821">
      <w:pgSz w:w="16838" w:h="11906" w:orient="landscape"/>
      <w:pgMar w:top="1418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7355A"/>
    <w:multiLevelType w:val="hybridMultilevel"/>
    <w:tmpl w:val="14F0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9D"/>
    <w:rsid w:val="00036A8D"/>
    <w:rsid w:val="00076DF2"/>
    <w:rsid w:val="00122514"/>
    <w:rsid w:val="001D6E2E"/>
    <w:rsid w:val="00411EE5"/>
    <w:rsid w:val="00533C5E"/>
    <w:rsid w:val="007360E2"/>
    <w:rsid w:val="0095099D"/>
    <w:rsid w:val="00973E11"/>
    <w:rsid w:val="00A4501A"/>
    <w:rsid w:val="00BF3821"/>
    <w:rsid w:val="00CB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81824-6857-4100-81EA-4CF35D3C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Дина Александровна</dc:creator>
  <dc:description/>
  <cp:lastModifiedBy>user</cp:lastModifiedBy>
  <cp:revision>9</cp:revision>
  <dcterms:created xsi:type="dcterms:W3CDTF">2022-03-10T09:21:00Z</dcterms:created>
  <dcterms:modified xsi:type="dcterms:W3CDTF">2023-05-16T05:24:00Z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